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7E8" w:rsidRPr="00D141BD" w:rsidRDefault="00C527E8" w:rsidP="00C527E8">
      <w:pPr>
        <w:rPr>
          <w:b/>
          <w:sz w:val="18"/>
          <w:szCs w:val="18"/>
        </w:rPr>
      </w:pPr>
    </w:p>
    <w:p w:rsidR="00C527E8" w:rsidRPr="00D141BD" w:rsidRDefault="00C527E8" w:rsidP="00C527E8">
      <w:pPr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 xml:space="preserve">                              ... / … / 2021</w:t>
      </w:r>
    </w:p>
    <w:p w:rsidR="00C527E8" w:rsidRPr="00D141BD" w:rsidRDefault="00C527E8" w:rsidP="00C527E8">
      <w:pPr>
        <w:rPr>
          <w:b/>
          <w:sz w:val="18"/>
          <w:szCs w:val="18"/>
        </w:rPr>
      </w:pPr>
    </w:p>
    <w:p w:rsidR="00C527E8" w:rsidRPr="00D141BD" w:rsidRDefault="00C527E8" w:rsidP="00C527E8">
      <w:pPr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MATEMATİK DERSİ GÜNLÜK DERS PLANI</w:t>
      </w:r>
    </w:p>
    <w:p w:rsidR="00C527E8" w:rsidRPr="00D141BD" w:rsidRDefault="00816F42" w:rsidP="00C527E8">
      <w:pPr>
        <w:jc w:val="center"/>
        <w:rPr>
          <w:b/>
          <w:color w:val="FF0000"/>
          <w:sz w:val="18"/>
          <w:szCs w:val="18"/>
        </w:rPr>
      </w:pPr>
      <w:r w:rsidRPr="00D141BD">
        <w:rPr>
          <w:b/>
          <w:sz w:val="18"/>
          <w:szCs w:val="18"/>
        </w:rPr>
        <w:t>(HAFTA 13</w:t>
      </w:r>
      <w:r w:rsidR="00C527E8" w:rsidRPr="00D141BD">
        <w:rPr>
          <w:b/>
          <w:sz w:val="18"/>
          <w:szCs w:val="18"/>
        </w:rPr>
        <w:t xml:space="preserve"> ) </w:t>
      </w:r>
      <w:r w:rsidRPr="00D141BD">
        <w:rPr>
          <w:b/>
          <w:color w:val="FF0000"/>
          <w:sz w:val="18"/>
          <w:szCs w:val="18"/>
        </w:rPr>
        <w:t>6-9 ARALIK</w:t>
      </w:r>
    </w:p>
    <w:p w:rsidR="00C527E8" w:rsidRPr="00D141BD" w:rsidRDefault="00C527E8" w:rsidP="00C527E8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D141BD">
        <w:rPr>
          <w:b/>
          <w:color w:val="FF0000"/>
          <w:sz w:val="18"/>
          <w:szCs w:val="18"/>
        </w:rPr>
        <w:tab/>
      </w:r>
    </w:p>
    <w:p w:rsidR="00C527E8" w:rsidRPr="00D141BD" w:rsidRDefault="00C527E8" w:rsidP="00C527E8">
      <w:pPr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527E8" w:rsidRPr="00D141BD" w:rsidTr="00F25E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spacing w:line="220" w:lineRule="exact"/>
              <w:rPr>
                <w:sz w:val="18"/>
                <w:szCs w:val="18"/>
              </w:rPr>
            </w:pPr>
            <w:r w:rsidRPr="00D141B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816F42" w:rsidP="00F25E6C">
            <w:pPr>
              <w:spacing w:line="22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4</w:t>
            </w:r>
            <w:r w:rsidR="00C527E8" w:rsidRPr="00D141BD">
              <w:rPr>
                <w:sz w:val="18"/>
                <w:szCs w:val="18"/>
              </w:rPr>
              <w:t xml:space="preserve"> Saat</w:t>
            </w:r>
          </w:p>
        </w:tc>
      </w:tr>
      <w:tr w:rsidR="00C527E8" w:rsidRPr="00D141BD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MATEMATİK</w:t>
            </w:r>
          </w:p>
        </w:tc>
      </w:tr>
      <w:tr w:rsidR="00C527E8" w:rsidRPr="00D141BD" w:rsidTr="00F25E6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4 </w:t>
            </w:r>
          </w:p>
        </w:tc>
      </w:tr>
      <w:tr w:rsidR="00C527E8" w:rsidRPr="00D141BD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 Doğal Sayılar</w:t>
            </w:r>
          </w:p>
        </w:tc>
      </w:tr>
      <w:tr w:rsidR="00C527E8" w:rsidRPr="00D141BD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816F42">
            <w:pPr>
              <w:rPr>
                <w:b/>
                <w:bCs/>
                <w:sz w:val="18"/>
                <w:szCs w:val="18"/>
              </w:rPr>
            </w:pPr>
            <w:r w:rsidRPr="00D141BD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bCs/>
                <w:sz w:val="18"/>
                <w:szCs w:val="18"/>
              </w:rPr>
              <w:t>* Problem Çözme ve Problem Kurma</w:t>
            </w:r>
          </w:p>
          <w:p w:rsidR="001A25D9" w:rsidRPr="00D141BD" w:rsidRDefault="001A25D9" w:rsidP="001A25D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</w:tbl>
    <w:p w:rsidR="00C527E8" w:rsidRPr="00D141BD" w:rsidRDefault="00C527E8" w:rsidP="00C527E8">
      <w:pPr>
        <w:ind w:firstLine="180"/>
        <w:rPr>
          <w:b/>
          <w:sz w:val="18"/>
          <w:szCs w:val="18"/>
        </w:rPr>
      </w:pPr>
    </w:p>
    <w:p w:rsidR="00C527E8" w:rsidRPr="00D141BD" w:rsidRDefault="00C527E8" w:rsidP="00C527E8">
      <w:pPr>
        <w:ind w:firstLine="180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527E8" w:rsidRPr="00D141BD" w:rsidTr="00F25E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8" w:rsidRPr="00D141BD" w:rsidRDefault="00C527E8" w:rsidP="00F25E6C">
            <w:pPr>
              <w:pStyle w:val="Balk1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D9" w:rsidRPr="00D141BD" w:rsidRDefault="00816F42" w:rsidP="001A25D9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M.4.1.4.6. Doğal sayılarla çarpma işlemini gerektiren problemleri çözer.</w:t>
            </w:r>
          </w:p>
        </w:tc>
      </w:tr>
      <w:tr w:rsidR="00C527E8" w:rsidRPr="00D141BD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D141BD" w:rsidRDefault="00C527E8" w:rsidP="00F25E6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ÖĞRENME-ÖĞRETME YÖNTEM </w:t>
            </w:r>
          </w:p>
          <w:p w:rsidR="00C527E8" w:rsidRPr="00D141BD" w:rsidRDefault="00C527E8" w:rsidP="00F25E6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527E8" w:rsidRPr="00D141BD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D141BD" w:rsidRDefault="00C527E8" w:rsidP="00F25E6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Bilgisayar, akıllı tahta, ders kitabı</w:t>
            </w:r>
          </w:p>
        </w:tc>
      </w:tr>
      <w:tr w:rsidR="00C527E8" w:rsidRPr="00D141BD" w:rsidTr="00F25E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D141BD" w:rsidRDefault="00C527E8" w:rsidP="00F25E6C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Sınıf</w:t>
            </w:r>
          </w:p>
        </w:tc>
      </w:tr>
      <w:tr w:rsidR="00C527E8" w:rsidRPr="00D141BD" w:rsidTr="00F25E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jc w:val="center"/>
              <w:rPr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527E8" w:rsidRPr="00D141BD" w:rsidTr="00F25E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6EFD" w:rsidRPr="00D141BD" w:rsidRDefault="00816F42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 xml:space="preserve"> (Sayfa 80</w:t>
            </w:r>
            <w:r w:rsidR="008A6EFD" w:rsidRPr="00D141BD">
              <w:rPr>
                <w:iCs/>
                <w:sz w:val="18"/>
                <w:szCs w:val="18"/>
              </w:rPr>
              <w:t xml:space="preserve">) </w:t>
            </w:r>
            <w:r w:rsidR="001A25D9" w:rsidRPr="00D141BD">
              <w:rPr>
                <w:iCs/>
                <w:sz w:val="18"/>
                <w:szCs w:val="18"/>
              </w:rPr>
              <w:t xml:space="preserve"> Görseller ve örnek incelenir-</w:t>
            </w:r>
            <w:r w:rsidRPr="00D141BD">
              <w:rPr>
                <w:iCs/>
                <w:sz w:val="18"/>
                <w:szCs w:val="18"/>
              </w:rPr>
              <w:t>örnek problem üzerinde konuşulur.</w:t>
            </w:r>
            <w:r w:rsidR="001A25D9" w:rsidRPr="00D141BD">
              <w:rPr>
                <w:iCs/>
                <w:sz w:val="18"/>
                <w:szCs w:val="18"/>
              </w:rPr>
              <w:t>.</w:t>
            </w:r>
          </w:p>
          <w:p w:rsidR="00C527E8" w:rsidRPr="00D141BD" w:rsidRDefault="00816F42" w:rsidP="001A25D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Problem çözme basamakları anlatılır.Problemi anlama-plan yapma-çözme ve kontrol etme aşamaları örnekler üzerinden anlatılır.</w:t>
            </w:r>
          </w:p>
          <w:p w:rsidR="00816F42" w:rsidRPr="00D141BD" w:rsidRDefault="00816F42" w:rsidP="001A25D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81 -82) Problemler çözülür.En çok 3 işlemli problem kurma ve çözme etkinlikleri yapılır.</w:t>
            </w:r>
          </w:p>
          <w:p w:rsidR="00816F42" w:rsidRPr="00D141BD" w:rsidRDefault="00816F42" w:rsidP="001A25D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83) Problemler çözülür-kontrol edilir.</w:t>
            </w:r>
          </w:p>
        </w:tc>
      </w:tr>
      <w:tr w:rsidR="00C527E8" w:rsidRPr="00D141BD" w:rsidTr="00F25E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D141BD" w:rsidRDefault="00C527E8" w:rsidP="00F25E6C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Grupla Öğrenme Etkinlikleri</w:t>
            </w:r>
          </w:p>
          <w:p w:rsidR="00C527E8" w:rsidRPr="00D141BD" w:rsidRDefault="00C527E8" w:rsidP="00F25E6C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rPr>
                <w:sz w:val="18"/>
                <w:szCs w:val="18"/>
              </w:rPr>
            </w:pPr>
          </w:p>
        </w:tc>
      </w:tr>
    </w:tbl>
    <w:p w:rsidR="00C527E8" w:rsidRPr="00D141BD" w:rsidRDefault="00C527E8" w:rsidP="00C527E8">
      <w:pPr>
        <w:pStyle w:val="Balk6"/>
        <w:ind w:firstLine="180"/>
        <w:rPr>
          <w:sz w:val="18"/>
          <w:szCs w:val="18"/>
        </w:rPr>
      </w:pPr>
    </w:p>
    <w:p w:rsidR="00C527E8" w:rsidRPr="00D141BD" w:rsidRDefault="00C527E8" w:rsidP="00C527E8">
      <w:pPr>
        <w:pStyle w:val="Balk6"/>
        <w:ind w:firstLine="180"/>
        <w:rPr>
          <w:sz w:val="18"/>
          <w:szCs w:val="18"/>
        </w:rPr>
      </w:pPr>
      <w:r w:rsidRPr="00D141B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527E8" w:rsidRPr="00D141BD" w:rsidTr="00F25E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D141BD" w:rsidRDefault="00C527E8" w:rsidP="00F25E6C">
            <w:pPr>
              <w:pStyle w:val="Balk1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Ölçme-Değerlendirme:</w:t>
            </w:r>
          </w:p>
          <w:p w:rsidR="00C527E8" w:rsidRPr="00D141BD" w:rsidRDefault="00C527E8" w:rsidP="00F25E6C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527E8" w:rsidRPr="00D141BD" w:rsidRDefault="00C527E8" w:rsidP="00F25E6C">
            <w:pPr>
              <w:rPr>
                <w:b/>
                <w:sz w:val="18"/>
                <w:szCs w:val="18"/>
              </w:rPr>
            </w:pPr>
          </w:p>
          <w:p w:rsidR="00C527E8" w:rsidRPr="00D141BD" w:rsidRDefault="00C527E8" w:rsidP="00F25E6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8A6EFD" w:rsidP="00C527E8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Ders Kitabı</w:t>
            </w:r>
          </w:p>
          <w:p w:rsidR="00C527E8" w:rsidRPr="00D141BD" w:rsidRDefault="00C527E8" w:rsidP="00C527E8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*Gözlem Formu</w:t>
            </w:r>
          </w:p>
        </w:tc>
      </w:tr>
    </w:tbl>
    <w:p w:rsidR="00C527E8" w:rsidRPr="00D141BD" w:rsidRDefault="00C527E8" w:rsidP="00C527E8">
      <w:pPr>
        <w:pStyle w:val="Balk6"/>
        <w:ind w:firstLine="180"/>
        <w:rPr>
          <w:sz w:val="18"/>
          <w:szCs w:val="18"/>
        </w:rPr>
      </w:pPr>
    </w:p>
    <w:p w:rsidR="00C527E8" w:rsidRPr="00D141BD" w:rsidRDefault="00C527E8" w:rsidP="00C527E8">
      <w:pPr>
        <w:pStyle w:val="Balk6"/>
        <w:ind w:firstLine="180"/>
        <w:rPr>
          <w:sz w:val="18"/>
          <w:szCs w:val="18"/>
        </w:rPr>
      </w:pPr>
      <w:r w:rsidRPr="00D141B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527E8" w:rsidRPr="00D141BD" w:rsidTr="00F25E6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D141BD" w:rsidRDefault="00C527E8" w:rsidP="00F25E6C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Planın Uygulanmasına </w:t>
            </w:r>
          </w:p>
          <w:p w:rsidR="00C527E8" w:rsidRPr="00D141BD" w:rsidRDefault="00C527E8" w:rsidP="00F25E6C">
            <w:pPr>
              <w:rPr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a) En çok üç işlemli problemlerle çalışılır.</w:t>
            </w:r>
          </w:p>
          <w:p w:rsidR="00C527E8" w:rsidRPr="00D141BD" w:rsidRDefault="00816F42" w:rsidP="00816F4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b) Problem kurmaya yönelik çalışmalara da yer verilir.</w:t>
            </w:r>
          </w:p>
        </w:tc>
      </w:tr>
    </w:tbl>
    <w:p w:rsidR="00C527E8" w:rsidRPr="00D141BD" w:rsidRDefault="00C527E8" w:rsidP="00C527E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527E8" w:rsidRPr="00D141BD" w:rsidRDefault="00C527E8" w:rsidP="00C527E8">
      <w:pPr>
        <w:tabs>
          <w:tab w:val="left" w:pos="3569"/>
        </w:tabs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……………..………..</w:t>
      </w:r>
    </w:p>
    <w:p w:rsidR="00C527E8" w:rsidRPr="00D141BD" w:rsidRDefault="00C527E8" w:rsidP="00C527E8">
      <w:pPr>
        <w:tabs>
          <w:tab w:val="left" w:pos="3569"/>
        </w:tabs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4/… Sınıf Öğretmeni</w:t>
      </w:r>
    </w:p>
    <w:p w:rsidR="00C527E8" w:rsidRPr="00D141BD" w:rsidRDefault="00C527E8" w:rsidP="00C527E8">
      <w:pPr>
        <w:tabs>
          <w:tab w:val="left" w:pos="3569"/>
        </w:tabs>
        <w:rPr>
          <w:b/>
          <w:sz w:val="18"/>
          <w:szCs w:val="18"/>
        </w:rPr>
      </w:pPr>
    </w:p>
    <w:p w:rsidR="00C527E8" w:rsidRPr="00D141BD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…/…./2021</w:t>
      </w:r>
    </w:p>
    <w:p w:rsidR="00C527E8" w:rsidRPr="00D141BD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527E8" w:rsidRPr="00D141BD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………………………</w:t>
      </w:r>
    </w:p>
    <w:p w:rsidR="00C527E8" w:rsidRPr="00D141BD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 xml:space="preserve">Okul Müdürü </w:t>
      </w:r>
    </w:p>
    <w:p w:rsidR="00C527E8" w:rsidRPr="00D141BD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527E8" w:rsidRPr="00D141BD" w:rsidRDefault="00C527E8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141BD" w:rsidRDefault="00D141BD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141BD" w:rsidRPr="00D141BD" w:rsidRDefault="00D141BD" w:rsidP="008B6E05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0" w:name="_GoBack"/>
      <w:bookmarkEnd w:id="0"/>
    </w:p>
    <w:p w:rsidR="00816F42" w:rsidRPr="00D141BD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16F42">
      <w:pPr>
        <w:rPr>
          <w:b/>
          <w:sz w:val="18"/>
          <w:szCs w:val="18"/>
        </w:rPr>
      </w:pPr>
    </w:p>
    <w:p w:rsidR="00816F42" w:rsidRPr="00D141BD" w:rsidRDefault="00816F42" w:rsidP="00816F42">
      <w:pPr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lastRenderedPageBreak/>
        <w:t xml:space="preserve">                              ... / … / 2021</w:t>
      </w:r>
    </w:p>
    <w:p w:rsidR="00816F42" w:rsidRPr="00D141BD" w:rsidRDefault="00816F42" w:rsidP="00816F42">
      <w:pPr>
        <w:rPr>
          <w:b/>
          <w:sz w:val="18"/>
          <w:szCs w:val="18"/>
        </w:rPr>
      </w:pPr>
    </w:p>
    <w:p w:rsidR="00816F42" w:rsidRPr="00D141BD" w:rsidRDefault="00816F42" w:rsidP="00816F42">
      <w:pPr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MATEMATİK DERSİ GÜNLÜK DERS PLANI</w:t>
      </w:r>
    </w:p>
    <w:p w:rsidR="00816F42" w:rsidRPr="00D141BD" w:rsidRDefault="00816F42" w:rsidP="00816F42">
      <w:pPr>
        <w:jc w:val="center"/>
        <w:rPr>
          <w:b/>
          <w:color w:val="FF0000"/>
          <w:sz w:val="18"/>
          <w:szCs w:val="18"/>
        </w:rPr>
      </w:pPr>
      <w:r w:rsidRPr="00D141BD">
        <w:rPr>
          <w:b/>
          <w:sz w:val="18"/>
          <w:szCs w:val="18"/>
        </w:rPr>
        <w:t>(HAFTA 13</w:t>
      </w:r>
      <w:r w:rsidRPr="00D141BD">
        <w:rPr>
          <w:b/>
          <w:sz w:val="18"/>
          <w:szCs w:val="18"/>
        </w:rPr>
        <w:t>-14</w:t>
      </w:r>
      <w:r w:rsidRPr="00D141BD">
        <w:rPr>
          <w:b/>
          <w:sz w:val="18"/>
          <w:szCs w:val="18"/>
        </w:rPr>
        <w:t xml:space="preserve"> ) </w:t>
      </w:r>
      <w:r w:rsidRPr="00D141BD">
        <w:rPr>
          <w:b/>
          <w:color w:val="FF0000"/>
          <w:sz w:val="18"/>
          <w:szCs w:val="18"/>
        </w:rPr>
        <w:t xml:space="preserve">10-17 </w:t>
      </w:r>
      <w:r w:rsidRPr="00D141BD">
        <w:rPr>
          <w:b/>
          <w:color w:val="FF0000"/>
          <w:sz w:val="18"/>
          <w:szCs w:val="18"/>
        </w:rPr>
        <w:t>ARALIK</w:t>
      </w:r>
    </w:p>
    <w:p w:rsidR="00816F42" w:rsidRPr="00D141BD" w:rsidRDefault="00816F42" w:rsidP="00816F42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D141BD">
        <w:rPr>
          <w:b/>
          <w:color w:val="FF0000"/>
          <w:sz w:val="18"/>
          <w:szCs w:val="18"/>
        </w:rPr>
        <w:tab/>
      </w:r>
    </w:p>
    <w:p w:rsidR="00816F42" w:rsidRPr="00D141BD" w:rsidRDefault="00816F42" w:rsidP="00816F42">
      <w:pPr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6F42" w:rsidRPr="00D141BD" w:rsidTr="00CE3C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220" w:lineRule="exact"/>
              <w:rPr>
                <w:sz w:val="18"/>
                <w:szCs w:val="18"/>
              </w:rPr>
            </w:pPr>
            <w:r w:rsidRPr="00D141B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22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6</w:t>
            </w:r>
            <w:r w:rsidRPr="00D141BD">
              <w:rPr>
                <w:sz w:val="18"/>
                <w:szCs w:val="18"/>
              </w:rPr>
              <w:t xml:space="preserve"> Saat</w:t>
            </w:r>
          </w:p>
        </w:tc>
      </w:tr>
      <w:tr w:rsidR="00816F42" w:rsidRPr="00D141BD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MATEMATİK</w:t>
            </w:r>
          </w:p>
        </w:tc>
      </w:tr>
      <w:tr w:rsidR="00816F42" w:rsidRPr="00D141BD" w:rsidTr="00CE3C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4 </w:t>
            </w:r>
          </w:p>
        </w:tc>
      </w:tr>
      <w:tr w:rsidR="00816F42" w:rsidRPr="00D141BD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 Doğal Sayılar</w:t>
            </w:r>
          </w:p>
        </w:tc>
      </w:tr>
      <w:tr w:rsidR="00816F42" w:rsidRPr="00D141BD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816F42">
            <w:pPr>
              <w:rPr>
                <w:b/>
                <w:bCs/>
                <w:sz w:val="18"/>
                <w:szCs w:val="18"/>
              </w:rPr>
            </w:pPr>
            <w:r w:rsidRPr="00D141BD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* En Çok Dört Basamaklı Doğal Sayılarla Bölme İşlemi</w:t>
            </w:r>
          </w:p>
          <w:p w:rsidR="00816F42" w:rsidRPr="00D141BD" w:rsidRDefault="00816F42" w:rsidP="00816F4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bCs/>
                <w:sz w:val="18"/>
                <w:szCs w:val="18"/>
              </w:rPr>
              <w:t>* Zihinden Bölme İşlemi</w:t>
            </w:r>
            <w:r w:rsidRPr="00D141BD">
              <w:rPr>
                <w:sz w:val="18"/>
                <w:szCs w:val="18"/>
              </w:rPr>
              <w:t xml:space="preserve"> </w:t>
            </w:r>
          </w:p>
        </w:tc>
      </w:tr>
    </w:tbl>
    <w:p w:rsidR="00816F42" w:rsidRPr="00D141BD" w:rsidRDefault="00816F42" w:rsidP="00816F42">
      <w:pPr>
        <w:ind w:firstLine="180"/>
        <w:rPr>
          <w:b/>
          <w:sz w:val="18"/>
          <w:szCs w:val="18"/>
        </w:rPr>
      </w:pPr>
    </w:p>
    <w:p w:rsidR="00816F42" w:rsidRPr="00D141BD" w:rsidRDefault="00816F42" w:rsidP="00816F42">
      <w:pPr>
        <w:ind w:firstLine="180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6F42" w:rsidRPr="00D141BD" w:rsidTr="00CE3C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42" w:rsidRPr="00D141BD" w:rsidRDefault="00816F42" w:rsidP="00CE3CBD">
            <w:pPr>
              <w:pStyle w:val="Balk1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M.4.1.5.1. Üç basamaklı doğal sayıları en çok iki basamaklı doğal sayılara böler.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M.4.1.5.2. En çok dört basamaklı bir sayıyı bir basamaklı bir sayıya böler.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</w:p>
          <w:p w:rsidR="00816F42" w:rsidRPr="00D141BD" w:rsidRDefault="00816F42" w:rsidP="00816F42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M.4.1.5.3. Son üç basamağı sıfır olan en çok beş basamaklı doğal sayıları 10, 100 ve 1000’e zihinden böler.</w:t>
            </w:r>
          </w:p>
        </w:tc>
      </w:tr>
      <w:tr w:rsidR="00816F42" w:rsidRPr="00D141BD" w:rsidTr="00CE3C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F42" w:rsidRPr="00D141BD" w:rsidRDefault="00816F42" w:rsidP="00CE3CB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ÖĞRENME-ÖĞRETME YÖNTEM </w:t>
            </w:r>
          </w:p>
          <w:p w:rsidR="00816F42" w:rsidRPr="00D141BD" w:rsidRDefault="00816F42" w:rsidP="00CE3CB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816F42" w:rsidRPr="00D141BD" w:rsidTr="00CE3C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F42" w:rsidRPr="00D141BD" w:rsidRDefault="00816F42" w:rsidP="00CE3CB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Bilgisayar, akıllı tahta, ders kitabı</w:t>
            </w:r>
          </w:p>
        </w:tc>
      </w:tr>
      <w:tr w:rsidR="00816F42" w:rsidRPr="00D141BD" w:rsidTr="00CE3C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Sınıf</w:t>
            </w:r>
          </w:p>
        </w:tc>
      </w:tr>
      <w:tr w:rsidR="00816F42" w:rsidRPr="00D141BD" w:rsidTr="00CE3C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jc w:val="center"/>
              <w:rPr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816F42" w:rsidRPr="00D141BD" w:rsidTr="00CE3C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 xml:space="preserve"> (Sayfa 83</w:t>
            </w:r>
            <w:r w:rsidRPr="00D141BD">
              <w:rPr>
                <w:iCs/>
                <w:sz w:val="18"/>
                <w:szCs w:val="18"/>
              </w:rPr>
              <w:t>)  Görseller ve örnek incelenir-</w:t>
            </w:r>
            <w:r w:rsidRPr="00D141BD">
              <w:rPr>
                <w:iCs/>
                <w:sz w:val="18"/>
                <w:szCs w:val="18"/>
              </w:rPr>
              <w:t>Kolideki yumurtalar incelenir</w:t>
            </w:r>
            <w:r w:rsidR="00D141BD" w:rsidRPr="00D141BD">
              <w:rPr>
                <w:iCs/>
                <w:sz w:val="18"/>
                <w:szCs w:val="18"/>
              </w:rPr>
              <w:t>-sonucun nasıl bulunacağı tartışılır.öğrenciler konuşturulur.</w:t>
            </w:r>
            <w:r w:rsidRPr="00D141BD">
              <w:rPr>
                <w:iCs/>
                <w:sz w:val="18"/>
                <w:szCs w:val="18"/>
              </w:rPr>
              <w:t>.</w:t>
            </w:r>
          </w:p>
          <w:p w:rsidR="00816F42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83) Etkinlik yapılır. Bölme işlemi tanıtılır.</w:t>
            </w:r>
          </w:p>
          <w:p w:rsidR="00D141BD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84-85-86-87-88) Örnek işlemler üzerinden bölme işlemi kavratılır.</w:t>
            </w:r>
          </w:p>
          <w:p w:rsidR="00D141BD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 xml:space="preserve">(Sayfa 89) Görsel incelenir-Örnek işlem üzerinde konuşulur- </w:t>
            </w:r>
            <w:r w:rsidRPr="00D141BD">
              <w:rPr>
                <w:iCs/>
                <w:sz w:val="18"/>
                <w:szCs w:val="18"/>
              </w:rPr>
              <w:t>sonucun nasıl bulunacağı tartışılır.öğrenciler</w:t>
            </w:r>
            <w:r w:rsidRPr="00D141BD">
              <w:rPr>
                <w:iCs/>
                <w:sz w:val="18"/>
                <w:szCs w:val="18"/>
              </w:rPr>
              <w:t xml:space="preserve"> konuşturulur.</w:t>
            </w:r>
          </w:p>
          <w:p w:rsidR="00D141BD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89) Etkinlik yapılır.Zihiden bölme işlemi kuralları anlatılır.</w:t>
            </w:r>
          </w:p>
          <w:p w:rsidR="00D141BD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89-90) Örnekler üzerinden konu kavratılır.</w:t>
            </w:r>
          </w:p>
        </w:tc>
      </w:tr>
      <w:tr w:rsidR="00816F42" w:rsidRPr="00D141BD" w:rsidTr="00CE3C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Grupla Öğrenme Etkinlikleri</w:t>
            </w:r>
          </w:p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sz w:val="18"/>
                <w:szCs w:val="18"/>
              </w:rPr>
            </w:pPr>
          </w:p>
        </w:tc>
      </w:tr>
    </w:tbl>
    <w:p w:rsidR="00816F42" w:rsidRPr="00D141BD" w:rsidRDefault="00816F42" w:rsidP="00816F42">
      <w:pPr>
        <w:pStyle w:val="Balk6"/>
        <w:ind w:firstLine="180"/>
        <w:rPr>
          <w:sz w:val="18"/>
          <w:szCs w:val="18"/>
        </w:rPr>
      </w:pPr>
    </w:p>
    <w:p w:rsidR="00816F42" w:rsidRPr="00D141BD" w:rsidRDefault="00816F42" w:rsidP="00816F42">
      <w:pPr>
        <w:pStyle w:val="Balk6"/>
        <w:ind w:firstLine="180"/>
        <w:rPr>
          <w:sz w:val="18"/>
          <w:szCs w:val="18"/>
        </w:rPr>
      </w:pPr>
      <w:r w:rsidRPr="00D141B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16F42" w:rsidRPr="00D141BD" w:rsidTr="00CE3C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6F42" w:rsidRPr="00D141BD" w:rsidRDefault="00816F42" w:rsidP="00CE3CBD">
            <w:pPr>
              <w:pStyle w:val="Balk1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Ölçme-Değerlendirme:</w:t>
            </w:r>
          </w:p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</w:p>
          <w:p w:rsidR="00816F42" w:rsidRPr="00D141BD" w:rsidRDefault="00816F42" w:rsidP="00CE3CBD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Ders Kitabı</w:t>
            </w:r>
          </w:p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*Gözlem Formu</w:t>
            </w:r>
          </w:p>
        </w:tc>
      </w:tr>
    </w:tbl>
    <w:p w:rsidR="00816F42" w:rsidRPr="00D141BD" w:rsidRDefault="00816F42" w:rsidP="00816F42">
      <w:pPr>
        <w:pStyle w:val="Balk6"/>
        <w:ind w:firstLine="180"/>
        <w:rPr>
          <w:sz w:val="18"/>
          <w:szCs w:val="18"/>
        </w:rPr>
      </w:pPr>
    </w:p>
    <w:p w:rsidR="00816F42" w:rsidRPr="00D141BD" w:rsidRDefault="00816F42" w:rsidP="00816F42">
      <w:pPr>
        <w:pStyle w:val="Balk6"/>
        <w:ind w:firstLine="180"/>
        <w:rPr>
          <w:sz w:val="18"/>
          <w:szCs w:val="18"/>
        </w:rPr>
      </w:pPr>
      <w:r w:rsidRPr="00D141B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6F42" w:rsidRPr="00D141BD" w:rsidTr="00CE3C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Planın Uygulanmasına </w:t>
            </w:r>
          </w:p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a) Bölünen ve bölüm arasındaki basamak sayısı ilişkisi fark ettirilir.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b) Bölme işleminde bölümün basamak sayısını işlem yapmadan belirleyerek işlemin doğruluğunun kontrol edilmesi sağlanır.</w:t>
            </w:r>
          </w:p>
          <w:p w:rsidR="00816F42" w:rsidRPr="00D141BD" w:rsidRDefault="00816F42" w:rsidP="00CE3CB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816F42" w:rsidRPr="00D141BD" w:rsidRDefault="00816F42" w:rsidP="00816F42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816F42" w:rsidRPr="00D141BD" w:rsidRDefault="00816F42" w:rsidP="00816F42">
      <w:pPr>
        <w:tabs>
          <w:tab w:val="left" w:pos="3569"/>
        </w:tabs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……………..………..</w:t>
      </w:r>
    </w:p>
    <w:p w:rsidR="00816F42" w:rsidRPr="00D141BD" w:rsidRDefault="00816F42" w:rsidP="00816F42">
      <w:pPr>
        <w:tabs>
          <w:tab w:val="left" w:pos="3569"/>
        </w:tabs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4/… Sınıf Öğretmeni</w:t>
      </w:r>
    </w:p>
    <w:p w:rsidR="00816F42" w:rsidRPr="00D141BD" w:rsidRDefault="00816F42" w:rsidP="00816F42">
      <w:pPr>
        <w:tabs>
          <w:tab w:val="left" w:pos="3569"/>
        </w:tabs>
        <w:rPr>
          <w:b/>
          <w:sz w:val="18"/>
          <w:szCs w:val="18"/>
        </w:rPr>
      </w:pP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…/…./2021</w:t>
      </w: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………………………</w:t>
      </w: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 xml:space="preserve">Okul Müdürü </w:t>
      </w: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816F42" w:rsidRPr="00D141B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060" w:rsidRDefault="00197060" w:rsidP="00161E3C">
      <w:r>
        <w:separator/>
      </w:r>
    </w:p>
  </w:endnote>
  <w:endnote w:type="continuationSeparator" w:id="0">
    <w:p w:rsidR="00197060" w:rsidRDefault="001970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060" w:rsidRDefault="00197060" w:rsidP="00161E3C">
      <w:r>
        <w:separator/>
      </w:r>
    </w:p>
  </w:footnote>
  <w:footnote w:type="continuationSeparator" w:id="0">
    <w:p w:rsidR="00197060" w:rsidRDefault="001970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3"/>
  </w:num>
  <w:num w:numId="4">
    <w:abstractNumId w:val="19"/>
  </w:num>
  <w:num w:numId="5">
    <w:abstractNumId w:val="33"/>
  </w:num>
  <w:num w:numId="6">
    <w:abstractNumId w:val="32"/>
  </w:num>
  <w:num w:numId="7">
    <w:abstractNumId w:val="12"/>
  </w:num>
  <w:num w:numId="8">
    <w:abstractNumId w:val="27"/>
  </w:num>
  <w:num w:numId="9">
    <w:abstractNumId w:val="25"/>
  </w:num>
  <w:num w:numId="10">
    <w:abstractNumId w:val="21"/>
  </w:num>
  <w:num w:numId="11">
    <w:abstractNumId w:val="4"/>
  </w:num>
  <w:num w:numId="12">
    <w:abstractNumId w:val="31"/>
  </w:num>
  <w:num w:numId="13">
    <w:abstractNumId w:val="7"/>
  </w:num>
  <w:num w:numId="14">
    <w:abstractNumId w:val="18"/>
  </w:num>
  <w:num w:numId="15">
    <w:abstractNumId w:val="29"/>
  </w:num>
  <w:num w:numId="16">
    <w:abstractNumId w:val="20"/>
  </w:num>
  <w:num w:numId="17">
    <w:abstractNumId w:val="24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4"/>
  </w:num>
  <w:num w:numId="29">
    <w:abstractNumId w:val="35"/>
  </w:num>
  <w:num w:numId="30">
    <w:abstractNumId w:val="10"/>
  </w:num>
  <w:num w:numId="31">
    <w:abstractNumId w:val="6"/>
  </w:num>
  <w:num w:numId="32">
    <w:abstractNumId w:val="14"/>
  </w:num>
  <w:num w:numId="33">
    <w:abstractNumId w:val="26"/>
  </w:num>
  <w:num w:numId="34">
    <w:abstractNumId w:val="23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2664D-55E2-4681-A1A6-0654C8AB0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2019-09-10T15:40:00Z</dcterms:created>
  <dcterms:modified xsi:type="dcterms:W3CDTF">2021-11-29T13:07:00Z</dcterms:modified>
</cp:coreProperties>
</file>